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5" w:rsidRDefault="00E26CD1" w:rsidP="004F6579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66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Додаток</w:t>
      </w:r>
      <w:r w:rsidRPr="00C07665">
        <w:rPr>
          <w:rFonts w:ascii="Times New Roman" w:eastAsia="Times New Roman" w:hAnsi="Times New Roman" w:cs="Times New Roman"/>
          <w:bCs/>
          <w:sz w:val="26"/>
          <w:szCs w:val="26"/>
          <w:lang w:val="ru-RU" w:eastAsia="x-none"/>
        </w:rPr>
        <w:t xml:space="preserve"> </w:t>
      </w:r>
      <w:r w:rsidRPr="00C07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F7077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 проведення</w:t>
      </w:r>
    </w:p>
    <w:p w:rsidR="004F6579" w:rsidRDefault="00E46697" w:rsidP="004F6579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міського конкурсу буктрейлерів </w:t>
      </w:r>
    </w:p>
    <w:p w:rsidR="00E46697" w:rsidRPr="00C07665" w:rsidRDefault="00E46697" w:rsidP="004F6579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«Книжковий калейдоскоп класики» </w:t>
      </w:r>
    </w:p>
    <w:p w:rsidR="00E26CD1" w:rsidRPr="00BC21E3" w:rsidRDefault="00E26CD1" w:rsidP="00E26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</w:p>
    <w:p w:rsidR="00C07665" w:rsidRPr="00C07665" w:rsidRDefault="00C07665" w:rsidP="00E97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  <w:r w:rsidR="00BC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учасника </w:t>
      </w:r>
      <w:r w:rsidRPr="00C0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 конкурсу буктрейлерів</w:t>
      </w:r>
    </w:p>
    <w:p w:rsidR="00C07665" w:rsidRDefault="00C07665" w:rsidP="00E973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«Книжковий калейдоскоп класики»</w:t>
      </w:r>
      <w:r w:rsidR="0083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2465" w:rsidRPr="008324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(індивідуальна робота)</w:t>
      </w:r>
    </w:p>
    <w:p w:rsidR="000F0A37" w:rsidRPr="000F0A37" w:rsidRDefault="00C07665" w:rsidP="00B87D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ім’я,</w:t>
      </w:r>
      <w:r w:rsid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батькові </w:t>
      </w:r>
      <w:r w:rsidR="009D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учасника конкурсу </w:t>
      </w:r>
      <w:r w:rsid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українською мовою </w:t>
      </w:r>
    </w:p>
    <w:p w:rsidR="00C07665" w:rsidRDefault="00C07665" w:rsidP="00B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F6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842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B1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F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42290" w:rsidRPr="00E26CD1" w:rsidRDefault="00842290" w:rsidP="00B87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місяць, рік народження</w:t>
      </w:r>
      <w:r>
        <w:rPr>
          <w:color w:val="000000"/>
          <w:sz w:val="27"/>
          <w:szCs w:val="27"/>
          <w:shd w:val="clear" w:color="auto" w:fill="FFFFFF"/>
        </w:rPr>
        <w:t xml:space="preserve"> _______________________________________</w:t>
      </w:r>
    </w:p>
    <w:p w:rsidR="00C07665" w:rsidRPr="00E361BF" w:rsidRDefault="00C07665" w:rsidP="00B87DA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r w:rsidR="00E3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C16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C076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26C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E361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="001B10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F60B2A" w:rsidRPr="00E26CD1" w:rsidRDefault="00F60B2A" w:rsidP="00B87DA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закладу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якому навчається</w:t>
      </w:r>
      <w:r w:rsidRPr="00F60B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 учасник конкурсу</w:t>
      </w: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B2A" w:rsidRPr="00E26CD1" w:rsidRDefault="00F60B2A" w:rsidP="00B87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E10DD" w:rsidRDefault="00F60B2A" w:rsidP="00B87D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 навчання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посада</w:t>
      </w: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B2A" w:rsidRPr="00E26CD1" w:rsidRDefault="00F60B2A" w:rsidP="00B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EE1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361BF" w:rsidRPr="00F60B2A" w:rsidRDefault="00E361BF" w:rsidP="00B87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ПІБ письменника та назва книги  ___________________________</w:t>
      </w:r>
      <w:r w:rsid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1BF" w:rsidRPr="00F60B2A" w:rsidRDefault="00E361BF" w:rsidP="00B87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роботи</w:t>
      </w:r>
      <w:r w:rsid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 ______</w:t>
      </w:r>
      <w:r w:rsid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361BF" w:rsidRPr="00F60B2A" w:rsidRDefault="00EE10DD" w:rsidP="00B87D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61BF" w:rsidRPr="00E3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онтактний</w:t>
      </w:r>
      <w:r w:rsidR="00C07665" w:rsidRPr="00E3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E361BF" w:rsidRPr="00E3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</w:t>
      </w:r>
    </w:p>
    <w:p w:rsidR="00EE10DD" w:rsidRDefault="00F60B2A" w:rsidP="00B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E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</w:t>
      </w:r>
    </w:p>
    <w:p w:rsidR="00EE10DD" w:rsidRPr="00E361BF" w:rsidRDefault="00517FF2" w:rsidP="00B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10D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Електронна адреса, на яку оргкомітет надсилає пароль доступ</w:t>
      </w:r>
      <w:r w:rsidR="00F707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міського банку буктрейлерів</w:t>
      </w:r>
      <w:r w:rsidR="00BF1CAC" w:rsidRPr="00BF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 перемоги</w:t>
      </w:r>
      <w:r w:rsidR="00E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DD" w:rsidRPr="00F67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−</w:t>
      </w:r>
    </w:p>
    <w:p w:rsidR="00E973FB" w:rsidRDefault="00BC21E3" w:rsidP="00B87DA5">
      <w:pPr>
        <w:tabs>
          <w:tab w:val="left" w:pos="0"/>
        </w:tabs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  <w:r w:rsidR="00E973FB">
        <w:rPr>
          <w:color w:val="000000"/>
          <w:sz w:val="27"/>
          <w:szCs w:val="27"/>
        </w:rPr>
        <w:t xml:space="preserve"> </w:t>
      </w:r>
    </w:p>
    <w:p w:rsidR="00B87DA5" w:rsidRDefault="00B87DA5" w:rsidP="00B87D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A5" w:rsidRDefault="00B87DA5" w:rsidP="00B87D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F6" w:rsidRDefault="00F677B2" w:rsidP="00B87D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 умовами проведення 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ознайомлений</w:t>
      </w:r>
      <w:r w:rsidRPr="00F677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зобов'язуюсь їх виконувати.</w:t>
      </w:r>
    </w:p>
    <w:p w:rsidR="00701FA3" w:rsidRPr="00B87DA5" w:rsidRDefault="00701FA3" w:rsidP="00B87DA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46BF6" w:rsidRDefault="00701FA3" w:rsidP="00B87DA5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EB380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F677B2" w:rsidRPr="00EB3801" w:rsidRDefault="00F677B2" w:rsidP="00DE0B77">
      <w:pPr>
        <w:tabs>
          <w:tab w:val="left" w:pos="1665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згоду на обробку моїх персональних даних з метою забезпечення моєї участі в міському конкурсі та заходах, пов’язаних з його проведенням.</w:t>
      </w:r>
    </w:p>
    <w:p w:rsidR="00701FA3" w:rsidRPr="00B87DA5" w:rsidRDefault="00701FA3" w:rsidP="00B87DA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1FA3" w:rsidRPr="00701FA3" w:rsidRDefault="00701FA3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C10F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DE0B77" w:rsidRPr="00DE0B77" w:rsidRDefault="00DE0B77" w:rsidP="00DE0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0FAC" w:rsidRDefault="00C10FAC" w:rsidP="00B87D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згоду на розміщення відеороботи (у разі потрапляння до числа переможців) до міської бази буктрейлерів.</w:t>
      </w:r>
    </w:p>
    <w:p w:rsidR="00C10FAC" w:rsidRPr="00B87DA5" w:rsidRDefault="00C10FAC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C10FAC" w:rsidRPr="00701FA3" w:rsidRDefault="00C10FAC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F7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C10FAC" w:rsidRPr="00DE0B77" w:rsidRDefault="00C10FAC" w:rsidP="00DE0B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2465" w:rsidRDefault="00EB3801" w:rsidP="00B87D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згоду на використання відеороб</w:t>
      </w:r>
      <w:r w:rsidR="00BC21E3">
        <w:rPr>
          <w:rFonts w:ascii="Times New Roman" w:eastAsia="Times New Roman" w:hAnsi="Times New Roman" w:cs="Times New Roman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465">
        <w:rPr>
          <w:rFonts w:ascii="Times New Roman" w:eastAsia="Times New Roman" w:hAnsi="Times New Roman" w:cs="Times New Roman"/>
          <w:sz w:val="28"/>
          <w:szCs w:val="28"/>
        </w:rPr>
        <w:t xml:space="preserve">організаторами </w:t>
      </w:r>
      <w:r w:rsidR="00BC21E3">
        <w:rPr>
          <w:rFonts w:ascii="Times New Roman" w:eastAsia="Times New Roman" w:hAnsi="Times New Roman" w:cs="Times New Roman"/>
          <w:sz w:val="28"/>
          <w:szCs w:val="28"/>
        </w:rPr>
        <w:t xml:space="preserve">під час міських освітянських заходів </w:t>
      </w:r>
      <w:r w:rsidR="00832465">
        <w:rPr>
          <w:rFonts w:ascii="Times New Roman" w:eastAsia="Times New Roman" w:hAnsi="Times New Roman" w:cs="Times New Roman"/>
          <w:sz w:val="28"/>
          <w:szCs w:val="28"/>
        </w:rPr>
        <w:t xml:space="preserve">обов’язково із зазначенням авторства. </w:t>
      </w:r>
    </w:p>
    <w:p w:rsidR="00BC21E3" w:rsidRPr="00B87DA5" w:rsidRDefault="00BC21E3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BC21E3" w:rsidRDefault="00BC21E3" w:rsidP="00B87DA5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BC2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B87DA5" w:rsidRPr="004C16F5" w:rsidRDefault="00B87DA5" w:rsidP="00B87D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B100B" w:rsidRPr="00B87DA5" w:rsidRDefault="00E973FB" w:rsidP="00B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*Якщо анкету заповнює учасник віком до 14 років, згоду дає наставник учасника.</w:t>
      </w:r>
      <w:r w:rsidRPr="00B87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7DA5" w:rsidRPr="00C07665" w:rsidRDefault="004C16F5" w:rsidP="004C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B87DA5" w:rsidRPr="00E2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</w:t>
      </w:r>
      <w:r w:rsidR="00B8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7DA5" w:rsidRPr="00E2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учасника </w:t>
      </w:r>
      <w:r w:rsidR="00B87DA5" w:rsidRPr="00C0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 конкурсу буктрейлерів</w:t>
      </w:r>
    </w:p>
    <w:p w:rsidR="00B87DA5" w:rsidRDefault="00B87DA5" w:rsidP="004C1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«Книжковий калейдоскоп класики»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4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колективна</w:t>
      </w:r>
      <w:r w:rsidRPr="008324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робота)</w:t>
      </w:r>
    </w:p>
    <w:p w:rsidR="00B87DA5" w:rsidRPr="00F70775" w:rsidRDefault="00B87DA5" w:rsidP="004C16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учасників творчого колективу (</w:t>
      </w:r>
      <w:r w:rsidRPr="00BF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ПІБ, клас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українською мовою</w:t>
      </w:r>
      <w:r w:rsidR="00F7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775" w:rsidRPr="00F707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Якщо роботу робив цілий клас, то зазначається</w:t>
      </w:r>
      <w:r w:rsidR="00B74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лише</w:t>
      </w:r>
      <w:bookmarkStart w:id="0" w:name="_GoBack"/>
      <w:bookmarkEnd w:id="0"/>
      <w:r w:rsidR="00F70775" w:rsidRPr="00F707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 та літера.</w:t>
      </w:r>
      <w:r w:rsidRPr="00F7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DA5" w:rsidRDefault="00B87DA5" w:rsidP="004C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87DA5" w:rsidRPr="00B87DA5" w:rsidRDefault="00B87DA5" w:rsidP="004C16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координатора творчої групи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(ПІБ, посада)</w:t>
      </w:r>
      <w:r w:rsidRP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BF1C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87DA5" w:rsidRPr="00B87DA5" w:rsidRDefault="00B87DA5" w:rsidP="004C16F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r w:rsidR="004C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</w:t>
      </w:r>
      <w:r w:rsidRPr="00B8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Pr="00B87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B87DA5" w:rsidRPr="00B87DA5" w:rsidRDefault="00B87DA5" w:rsidP="004C16F5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закладу освіти</w:t>
      </w:r>
      <w:r w:rsidRPr="00B8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DA5" w:rsidRPr="00E26CD1" w:rsidRDefault="00B87DA5" w:rsidP="004C16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87DA5" w:rsidRPr="00F60B2A" w:rsidRDefault="00B87DA5" w:rsidP="004C16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ПІБ письменника та назва книги 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F1C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</w:t>
      </w:r>
      <w:r w:rsidRP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DA5" w:rsidRPr="00F60B2A" w:rsidRDefault="00B87DA5" w:rsidP="004C16F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  <w:r w:rsidR="00BF1C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:rsidR="00B87DA5" w:rsidRPr="00F60B2A" w:rsidRDefault="00B87DA5" w:rsidP="004C16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онтактний телефон </w:t>
      </w:r>
      <w:r w:rsidR="00BF1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координатора творчої групи</w:t>
      </w:r>
    </w:p>
    <w:p w:rsidR="00B87DA5" w:rsidRDefault="00B87DA5" w:rsidP="004C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87DA5" w:rsidRPr="00E361BF" w:rsidRDefault="00BF1CAC" w:rsidP="004C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Електронна адреса, на яку оргкомітет надсилає пароль доступ</w:t>
      </w:r>
      <w:r w:rsidR="00F707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міського банку буктрейлерів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випадку перемоги</w:t>
      </w:r>
      <w:r w:rsidR="00B8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7DA5" w:rsidRPr="00F67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−</w:t>
      </w:r>
    </w:p>
    <w:p w:rsidR="00B87DA5" w:rsidRDefault="00B87DA5" w:rsidP="004C16F5">
      <w:pPr>
        <w:tabs>
          <w:tab w:val="left" w:pos="0"/>
        </w:tabs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 </w:t>
      </w:r>
    </w:p>
    <w:p w:rsidR="00B87DA5" w:rsidRDefault="00B87DA5" w:rsidP="00B87D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75" w:rsidRPr="00F70775" w:rsidRDefault="00F70775" w:rsidP="00F707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Згоду дає координатор творчої групи</w:t>
      </w:r>
    </w:p>
    <w:p w:rsidR="00B87DA5" w:rsidRDefault="00B87DA5" w:rsidP="00B87D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 умовами проведення 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 творчої групи ознайомлені та з</w:t>
      </w: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обов'язую</w:t>
      </w:r>
      <w:r w:rsidR="00737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виконувати.</w:t>
      </w:r>
    </w:p>
    <w:p w:rsidR="00B87DA5" w:rsidRPr="00B87DA5" w:rsidRDefault="00B87DA5" w:rsidP="00B87DA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7DA5" w:rsidRDefault="00B87DA5" w:rsidP="00B87DA5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EB380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B87DA5" w:rsidRPr="00EB3801" w:rsidRDefault="00B87DA5" w:rsidP="00B87DA5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Учасники творчої групи дають згоду </w:t>
      </w:r>
      <w:r w:rsidRPr="00EB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обробку персональних даних з метою забезпечення участі в міському конкурсі та заходах, пов’язаних з його проведенням.</w:t>
      </w:r>
    </w:p>
    <w:p w:rsidR="00B87DA5" w:rsidRPr="00B87DA5" w:rsidRDefault="00B87DA5" w:rsidP="00B87DA5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7DA5" w:rsidRPr="00701FA3" w:rsidRDefault="00B87DA5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C10F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B87DA5" w:rsidRPr="004C16F5" w:rsidRDefault="00B87DA5" w:rsidP="00B87DA5">
      <w:pPr>
        <w:tabs>
          <w:tab w:val="left" w:pos="16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7DA5" w:rsidRDefault="00737EB5" w:rsidP="00B87D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Учасники творчої групи дають згоду </w:t>
      </w:r>
      <w:r w:rsidR="00B87DA5">
        <w:rPr>
          <w:rFonts w:ascii="Times New Roman" w:eastAsia="Times New Roman" w:hAnsi="Times New Roman" w:cs="Times New Roman"/>
          <w:sz w:val="28"/>
          <w:szCs w:val="28"/>
        </w:rPr>
        <w:t>на розміщення відеороботи (у разі потрапляння до числа переможців) до міської бази буктрейлерів.</w:t>
      </w:r>
    </w:p>
    <w:p w:rsidR="00B87DA5" w:rsidRPr="00B87DA5" w:rsidRDefault="00B87DA5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B87DA5" w:rsidRPr="00701FA3" w:rsidRDefault="00B87DA5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B87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</w:p>
    <w:p w:rsidR="00B87DA5" w:rsidRPr="004C16F5" w:rsidRDefault="00B87DA5" w:rsidP="00B87D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7DA5" w:rsidRDefault="00737EB5" w:rsidP="00B87D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Учасники творчої групи дають згоду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7DA5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відеороботи організаторами під час міських освітянських заходів обов’язково із зазначенням авторства. </w:t>
      </w:r>
    </w:p>
    <w:p w:rsidR="00B87DA5" w:rsidRPr="00B87DA5" w:rsidRDefault="00B87DA5" w:rsidP="00B87DA5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BF1CAC" w:rsidRDefault="00B87DA5" w:rsidP="00B87DA5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</w:pP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</w:t>
      </w:r>
      <w:r w:rsidRPr="00BC2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Підпис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_/____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  <w:lang w:eastAsia="ru-RU"/>
        </w:rPr>
        <w:t>__________________________________</w:t>
      </w:r>
      <w:r w:rsidRPr="00701F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/ </w:t>
      </w:r>
      <w:r w:rsidRPr="00701FA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>(прізвище, ініціали)</w:t>
      </w:r>
      <w:r w:rsidR="00FB025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</w:rPr>
        <w:t xml:space="preserve"> </w:t>
      </w:r>
    </w:p>
    <w:sectPr w:rsidR="00BF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C65"/>
    <w:multiLevelType w:val="singleLevel"/>
    <w:tmpl w:val="22FEE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1" w15:restartNumberingAfterBreak="0">
    <w:nsid w:val="62F22850"/>
    <w:multiLevelType w:val="singleLevel"/>
    <w:tmpl w:val="22FEE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3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4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D1"/>
    <w:rsid w:val="000205C0"/>
    <w:rsid w:val="00097D64"/>
    <w:rsid w:val="000F0A37"/>
    <w:rsid w:val="00192582"/>
    <w:rsid w:val="001B100B"/>
    <w:rsid w:val="00246BF6"/>
    <w:rsid w:val="004A3D86"/>
    <w:rsid w:val="004C16F5"/>
    <w:rsid w:val="004F6579"/>
    <w:rsid w:val="00517FF2"/>
    <w:rsid w:val="005D2A2F"/>
    <w:rsid w:val="00701FA3"/>
    <w:rsid w:val="00737EB5"/>
    <w:rsid w:val="00832465"/>
    <w:rsid w:val="00842290"/>
    <w:rsid w:val="009D3C81"/>
    <w:rsid w:val="00B7277C"/>
    <w:rsid w:val="00B747F0"/>
    <w:rsid w:val="00B87DA5"/>
    <w:rsid w:val="00BC21E3"/>
    <w:rsid w:val="00BE7F26"/>
    <w:rsid w:val="00BF1CAC"/>
    <w:rsid w:val="00C07665"/>
    <w:rsid w:val="00C10FAC"/>
    <w:rsid w:val="00C623E4"/>
    <w:rsid w:val="00DE0B77"/>
    <w:rsid w:val="00E26CD1"/>
    <w:rsid w:val="00E361BF"/>
    <w:rsid w:val="00E46697"/>
    <w:rsid w:val="00E973FB"/>
    <w:rsid w:val="00EB3801"/>
    <w:rsid w:val="00ED71EE"/>
    <w:rsid w:val="00EE10DD"/>
    <w:rsid w:val="00F23129"/>
    <w:rsid w:val="00F60B2A"/>
    <w:rsid w:val="00F677B2"/>
    <w:rsid w:val="00F70775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037D"/>
  <w15:chartTrackingRefBased/>
  <w15:docId w15:val="{95788283-03CB-4F3E-A528-D8F1FB95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2021-08-28T09:38:00Z</cp:lastPrinted>
  <dcterms:created xsi:type="dcterms:W3CDTF">2021-08-04T16:19:00Z</dcterms:created>
  <dcterms:modified xsi:type="dcterms:W3CDTF">2021-08-28T09:48:00Z</dcterms:modified>
</cp:coreProperties>
</file>